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плен</w:t>
      </w:r>
      <w:r w:rsidR="00AE2702">
        <w:rPr>
          <w:rFonts w:ascii="Times New Roman" w:hAnsi="Times New Roman"/>
          <w:b/>
          <w:sz w:val="28"/>
          <w:szCs w:val="28"/>
          <w:lang w:val="uk-UA"/>
        </w:rPr>
        <w:t>арному засіданні двадцять шостої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Новосанжарської селищної ради  сьомого скликання </w:t>
      </w:r>
    </w:p>
    <w:p w:rsidR="001D0477" w:rsidRDefault="00AE2702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29 жовтня</w:t>
      </w:r>
      <w:r w:rsidR="001D0477">
        <w:rPr>
          <w:rFonts w:ascii="Times New Roman" w:hAnsi="Times New Roman"/>
          <w:b/>
          <w:sz w:val="28"/>
          <w:szCs w:val="28"/>
          <w:lang w:val="uk-UA"/>
        </w:rPr>
        <w:t xml:space="preserve"> 2019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r w:rsidR="00BF7E9B">
        <w:rPr>
          <w:rFonts w:ascii="Times New Roman" w:hAnsi="Times New Roman"/>
          <w:sz w:val="28"/>
          <w:szCs w:val="28"/>
          <w:lang w:val="uk-UA"/>
        </w:rPr>
        <w:t xml:space="preserve">Дев’ятко Валерій  Борисович, </w:t>
      </w:r>
      <w:proofErr w:type="spellStart"/>
      <w:r w:rsidR="00BF7E9B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BF7E9B">
        <w:rPr>
          <w:rFonts w:ascii="Times New Roman" w:hAnsi="Times New Roman"/>
          <w:sz w:val="28"/>
          <w:szCs w:val="28"/>
          <w:lang w:val="uk-UA"/>
        </w:rPr>
        <w:t xml:space="preserve"> Анатолій Степанович,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proofErr w:type="spellStart"/>
      <w:r w:rsidR="00BF7E9B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  <w:r w:rsidR="00BF7E9B">
        <w:rPr>
          <w:rFonts w:ascii="Times New Roman" w:hAnsi="Times New Roman"/>
          <w:sz w:val="28"/>
          <w:szCs w:val="28"/>
          <w:lang w:val="uk-UA"/>
        </w:rPr>
        <w:t xml:space="preserve"> Світлана Миколаїв</w:t>
      </w:r>
      <w:r w:rsidR="00B875CC">
        <w:rPr>
          <w:rFonts w:ascii="Times New Roman" w:hAnsi="Times New Roman"/>
          <w:sz w:val="28"/>
          <w:szCs w:val="28"/>
          <w:lang w:val="uk-UA"/>
        </w:rPr>
        <w:t>на, Гавриш Олександр Іванович</w:t>
      </w:r>
      <w:bookmarkStart w:id="0" w:name="_GoBack"/>
      <w:bookmarkEnd w:id="0"/>
      <w:r w:rsidR="00BF7E9B">
        <w:rPr>
          <w:rFonts w:ascii="Times New Roman" w:hAnsi="Times New Roman"/>
          <w:sz w:val="28"/>
          <w:szCs w:val="28"/>
          <w:lang w:val="uk-UA"/>
        </w:rPr>
        <w:t>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EC19B1">
        <w:tc>
          <w:tcPr>
            <w:tcW w:w="9571" w:type="dxa"/>
          </w:tcPr>
          <w:p w:rsidR="001D0477" w:rsidRPr="002E0E5F" w:rsidRDefault="002E0E5F" w:rsidP="002E0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1538AF">
              <w:rPr>
                <w:rFonts w:eastAsia="Calibri"/>
                <w:sz w:val="32"/>
                <w:szCs w:val="32"/>
                <w:lang w:val="uk-UA" w:eastAsia="en-US"/>
              </w:rPr>
              <w:t xml:space="preserve"> </w:t>
            </w:r>
            <w:r w:rsidRPr="002E0E5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внесення змін до 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та/або Операції об’єднаних сил </w:t>
            </w:r>
            <w:proofErr w:type="spellStart"/>
            <w:r w:rsidRPr="002E0E5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Pr="002E0E5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на 2018-2020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2E0E5F" w:rsidRDefault="002E0E5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2E0E5F" w:rsidRPr="002E0E5F" w:rsidTr="002E0E5F">
        <w:tc>
          <w:tcPr>
            <w:tcW w:w="817" w:type="dxa"/>
          </w:tcPr>
          <w:p w:rsidR="002E0E5F" w:rsidRPr="002E0E5F" w:rsidRDefault="002E0E5F" w:rsidP="00AF5F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2E0E5F" w:rsidRPr="002E0E5F" w:rsidRDefault="002E0E5F" w:rsidP="00AF5F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EC19B1">
        <w:tc>
          <w:tcPr>
            <w:tcW w:w="9571" w:type="dxa"/>
          </w:tcPr>
          <w:p w:rsidR="001D0477" w:rsidRPr="00BE23AD" w:rsidRDefault="001D0477" w:rsidP="00934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Про внесення змін до Програми</w:t>
            </w:r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соціально-економічного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культурно-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мистецького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навколишнього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середовища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934289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на 2019 рік.                                 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21)</w:t>
      </w:r>
    </w:p>
    <w:p w:rsidR="00BE23AD" w:rsidRDefault="00BE23AD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536D9F">
        <w:tc>
          <w:tcPr>
            <w:tcW w:w="9571" w:type="dxa"/>
          </w:tcPr>
          <w:p w:rsidR="001D0477" w:rsidRPr="00BE23AD" w:rsidRDefault="001D0477" w:rsidP="00BE23AD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внесення змін до структури виконавчих органів ради, загальної чисельності апарату ради та виконавчих органів ради, затверджених рішенням третьої сесії </w:t>
            </w:r>
            <w:proofErr w:type="spellStart"/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сьомого  скликання від 03 січня 2018 року № 5 "Про затвердження структури виконавчих органів ради, загальної чисельності апарату ради та її виконавчих органів" та викладення їх в новій редакції.                                       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E23AD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E23AD" w:rsidRDefault="00BE23AD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B359CA">
        <w:tc>
          <w:tcPr>
            <w:tcW w:w="9571" w:type="dxa"/>
          </w:tcPr>
          <w:p w:rsidR="001D0477" w:rsidRPr="00BE23AD" w:rsidRDefault="001D0477" w:rsidP="00BE23A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BE23AD" w:rsidRPr="00BE23AD">
              <w:rPr>
                <w:rFonts w:ascii="Times New Roman" w:eastAsia="Calibri" w:hAnsi="Times New Roman"/>
                <w:sz w:val="32"/>
                <w:szCs w:val="32"/>
                <w:lang w:val="uk-UA" w:eastAsia="en-US"/>
              </w:rPr>
              <w:t xml:space="preserve">Про передачу закладів загальної середньої, дошкільної та позашкільної освіти у підпорядкування відділу освіти </w:t>
            </w:r>
            <w:proofErr w:type="spellStart"/>
            <w:r w:rsidR="00BE23AD" w:rsidRPr="00BE23AD">
              <w:rPr>
                <w:rFonts w:ascii="Times New Roman" w:eastAsia="Calibri" w:hAnsi="Times New Roman"/>
                <w:sz w:val="32"/>
                <w:szCs w:val="32"/>
                <w:lang w:val="uk-UA" w:eastAsia="en-US"/>
              </w:rPr>
              <w:t>Новосанжарської</w:t>
            </w:r>
            <w:proofErr w:type="spellEnd"/>
            <w:r w:rsidR="00BE23AD" w:rsidRPr="00BE23AD">
              <w:rPr>
                <w:rFonts w:ascii="Times New Roman" w:eastAsia="Calibri" w:hAnsi="Times New Roman"/>
                <w:sz w:val="32"/>
                <w:szCs w:val="32"/>
                <w:lang w:val="uk-UA" w:eastAsia="en-US"/>
              </w:rPr>
              <w:t xml:space="preserve"> селищної ради Полтавської області.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C51BD2" w:rsidTr="00B359CA">
        <w:tc>
          <w:tcPr>
            <w:tcW w:w="9571" w:type="dxa"/>
          </w:tcPr>
          <w:p w:rsidR="001D0477" w:rsidRPr="00BE23AD" w:rsidRDefault="001D0477" w:rsidP="00BE23AD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право виконавчого комітету </w:t>
            </w:r>
            <w:proofErr w:type="spellStart"/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на здійснення капітальних видатків по закладах дошкільної освіти.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517B6C" w:rsidRDefault="00517B6C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E23AD" w:rsidRPr="002E0E5F" w:rsidTr="00895AC6">
        <w:tc>
          <w:tcPr>
            <w:tcW w:w="817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E23AD" w:rsidRPr="002E0E5F" w:rsidRDefault="00BE23AD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B359CA">
        <w:tc>
          <w:tcPr>
            <w:tcW w:w="9571" w:type="dxa"/>
          </w:tcPr>
          <w:p w:rsidR="001D0477" w:rsidRPr="00BE23AD" w:rsidRDefault="001D0477" w:rsidP="00BE23AD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BE23AD" w:rsidRPr="00BE23A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Про внесення змін до показників бюджету об’єднаної селищної територіальної громади на 2019 рік.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7005B3" w:rsidRDefault="007005B3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005B3" w:rsidRPr="002E0E5F" w:rsidTr="00895AC6">
        <w:tc>
          <w:tcPr>
            <w:tcW w:w="817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7005B3" w:rsidRPr="002E0E5F" w:rsidRDefault="007005B3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B359CA">
        <w:tc>
          <w:tcPr>
            <w:tcW w:w="9571" w:type="dxa"/>
          </w:tcPr>
          <w:p w:rsidR="001D0477" w:rsidRPr="00304546" w:rsidRDefault="001D0477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передачу майна 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територіальної громади з балансу виконавчого комітету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в оперативне управління та на баланс  Комунальному підприємству «Центр культури і дозвілля»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B359CA">
        <w:tc>
          <w:tcPr>
            <w:tcW w:w="9571" w:type="dxa"/>
          </w:tcPr>
          <w:p w:rsidR="001D0477" w:rsidRPr="00517B6C" w:rsidRDefault="001D0477" w:rsidP="00517B6C">
            <w:pPr>
              <w:spacing w:after="12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</w:t>
            </w:r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передачу майна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селищної територіальної громади з балансу виконавчого комітету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 в  оперативне управління та на баланс Комунальному закладу «Публічна бібліотека»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517B6C" w:rsidRDefault="00517B6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CA0" w:rsidRDefault="00282C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7B6C" w:rsidRDefault="00517B6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282C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82CA0" w:rsidRPr="00282CA0" w:rsidRDefault="00282C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B875CC" w:rsidTr="00B359CA">
        <w:tc>
          <w:tcPr>
            <w:tcW w:w="9571" w:type="dxa"/>
          </w:tcPr>
          <w:p w:rsidR="001D0477" w:rsidRPr="00517B6C" w:rsidRDefault="001D0477" w:rsidP="00517B6C">
            <w:pPr>
              <w:spacing w:after="12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 передачу майна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селищної територіальної громади з балансу виконавчого комітету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в  оперативне управління та на баланс відділу освіти </w:t>
            </w:r>
            <w:proofErr w:type="spellStart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Новосанжарської</w:t>
            </w:r>
            <w:proofErr w:type="spellEnd"/>
            <w:r w:rsidR="00517B6C" w:rsidRPr="00517B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селищної ради Полтавської області.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21)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17B6C" w:rsidRPr="002E0E5F" w:rsidTr="00895AC6">
        <w:tc>
          <w:tcPr>
            <w:tcW w:w="817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517B6C" w:rsidRPr="002E0E5F" w:rsidRDefault="00517B6C" w:rsidP="00895A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517B6C" w:rsidRDefault="00517B6C" w:rsidP="00517B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282CA0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82CA0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  <w:t xml:space="preserve">          І.О. Коба</w:t>
      </w:r>
    </w:p>
    <w:p w:rsidR="001D0477" w:rsidRPr="00282CA0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0477" w:rsidRPr="00282CA0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82CA0"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82CA0">
        <w:rPr>
          <w:rFonts w:ascii="Times New Roman" w:hAnsi="Times New Roman"/>
          <w:sz w:val="28"/>
          <w:szCs w:val="28"/>
          <w:lang w:val="uk-UA"/>
        </w:rPr>
        <w:t>О. О. Вовк</w:t>
      </w:r>
    </w:p>
    <w:p w:rsidR="001D0477" w:rsidRPr="00282CA0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5101"/>
    <w:rsid w:val="00016651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6514"/>
    <w:rsid w:val="000C453B"/>
    <w:rsid w:val="000D22AD"/>
    <w:rsid w:val="000D247B"/>
    <w:rsid w:val="000D5CDC"/>
    <w:rsid w:val="000F6285"/>
    <w:rsid w:val="00130DB4"/>
    <w:rsid w:val="00131185"/>
    <w:rsid w:val="00131FD6"/>
    <w:rsid w:val="0013369D"/>
    <w:rsid w:val="0013378B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8108B"/>
    <w:rsid w:val="00183390"/>
    <w:rsid w:val="001952CD"/>
    <w:rsid w:val="0019656B"/>
    <w:rsid w:val="00196A3C"/>
    <w:rsid w:val="001A75D8"/>
    <w:rsid w:val="001B27D8"/>
    <w:rsid w:val="001D0477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63519"/>
    <w:rsid w:val="00264753"/>
    <w:rsid w:val="00267658"/>
    <w:rsid w:val="00282CA0"/>
    <w:rsid w:val="00283F01"/>
    <w:rsid w:val="002879CB"/>
    <w:rsid w:val="002912C4"/>
    <w:rsid w:val="00295AEB"/>
    <w:rsid w:val="0029678E"/>
    <w:rsid w:val="00296DF2"/>
    <w:rsid w:val="002A2DB5"/>
    <w:rsid w:val="002C509E"/>
    <w:rsid w:val="002D5CC8"/>
    <w:rsid w:val="002D7F50"/>
    <w:rsid w:val="002E0E5F"/>
    <w:rsid w:val="002F12D0"/>
    <w:rsid w:val="00304546"/>
    <w:rsid w:val="003048A7"/>
    <w:rsid w:val="0032140C"/>
    <w:rsid w:val="00325B49"/>
    <w:rsid w:val="00332275"/>
    <w:rsid w:val="00332293"/>
    <w:rsid w:val="003431B4"/>
    <w:rsid w:val="003772D0"/>
    <w:rsid w:val="003851C1"/>
    <w:rsid w:val="003858AF"/>
    <w:rsid w:val="00392BA0"/>
    <w:rsid w:val="003943CA"/>
    <w:rsid w:val="003B2F0F"/>
    <w:rsid w:val="003D01DC"/>
    <w:rsid w:val="003D53EB"/>
    <w:rsid w:val="003E16A6"/>
    <w:rsid w:val="003F4EF1"/>
    <w:rsid w:val="003F60DD"/>
    <w:rsid w:val="00411110"/>
    <w:rsid w:val="00451636"/>
    <w:rsid w:val="00451BA5"/>
    <w:rsid w:val="00463DAC"/>
    <w:rsid w:val="004665BD"/>
    <w:rsid w:val="00467542"/>
    <w:rsid w:val="0047080E"/>
    <w:rsid w:val="004729AD"/>
    <w:rsid w:val="004775F3"/>
    <w:rsid w:val="00495D94"/>
    <w:rsid w:val="004A5C74"/>
    <w:rsid w:val="004C5A40"/>
    <w:rsid w:val="004C7343"/>
    <w:rsid w:val="004D3533"/>
    <w:rsid w:val="00507FCF"/>
    <w:rsid w:val="00517B6C"/>
    <w:rsid w:val="00520856"/>
    <w:rsid w:val="00521B65"/>
    <w:rsid w:val="00536D9F"/>
    <w:rsid w:val="00545593"/>
    <w:rsid w:val="0054682B"/>
    <w:rsid w:val="00556880"/>
    <w:rsid w:val="00563E6B"/>
    <w:rsid w:val="0056796D"/>
    <w:rsid w:val="0059115B"/>
    <w:rsid w:val="00597F87"/>
    <w:rsid w:val="005B0450"/>
    <w:rsid w:val="005C01FB"/>
    <w:rsid w:val="005C485A"/>
    <w:rsid w:val="005D22DF"/>
    <w:rsid w:val="005D6B87"/>
    <w:rsid w:val="006130C5"/>
    <w:rsid w:val="006164DC"/>
    <w:rsid w:val="006164FD"/>
    <w:rsid w:val="006240F6"/>
    <w:rsid w:val="00626ED6"/>
    <w:rsid w:val="00664E75"/>
    <w:rsid w:val="00671575"/>
    <w:rsid w:val="006800F1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D301C"/>
    <w:rsid w:val="006E2841"/>
    <w:rsid w:val="006E6B80"/>
    <w:rsid w:val="006F161B"/>
    <w:rsid w:val="007005B3"/>
    <w:rsid w:val="0070378F"/>
    <w:rsid w:val="007205E8"/>
    <w:rsid w:val="00722173"/>
    <w:rsid w:val="00730E3D"/>
    <w:rsid w:val="007310A7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4E0D"/>
    <w:rsid w:val="007A61B7"/>
    <w:rsid w:val="007B6BE3"/>
    <w:rsid w:val="007B769B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438EA"/>
    <w:rsid w:val="00851BB3"/>
    <w:rsid w:val="0085445B"/>
    <w:rsid w:val="00872C9A"/>
    <w:rsid w:val="008738F3"/>
    <w:rsid w:val="00884130"/>
    <w:rsid w:val="00884D68"/>
    <w:rsid w:val="00886C5B"/>
    <w:rsid w:val="00886D9E"/>
    <w:rsid w:val="00894174"/>
    <w:rsid w:val="008A38B5"/>
    <w:rsid w:val="008A5A99"/>
    <w:rsid w:val="008A6F67"/>
    <w:rsid w:val="008C3758"/>
    <w:rsid w:val="008D25B1"/>
    <w:rsid w:val="008D3667"/>
    <w:rsid w:val="008E5E44"/>
    <w:rsid w:val="008E6303"/>
    <w:rsid w:val="008F09BC"/>
    <w:rsid w:val="008F1D9D"/>
    <w:rsid w:val="00922D68"/>
    <w:rsid w:val="00934289"/>
    <w:rsid w:val="00940302"/>
    <w:rsid w:val="0095269C"/>
    <w:rsid w:val="00953227"/>
    <w:rsid w:val="00964643"/>
    <w:rsid w:val="00966160"/>
    <w:rsid w:val="009677A2"/>
    <w:rsid w:val="009708F3"/>
    <w:rsid w:val="009C07D8"/>
    <w:rsid w:val="00A059E2"/>
    <w:rsid w:val="00A06739"/>
    <w:rsid w:val="00A15468"/>
    <w:rsid w:val="00A159CA"/>
    <w:rsid w:val="00A22E5D"/>
    <w:rsid w:val="00A25277"/>
    <w:rsid w:val="00A26DA1"/>
    <w:rsid w:val="00A35D42"/>
    <w:rsid w:val="00A433E9"/>
    <w:rsid w:val="00A45C99"/>
    <w:rsid w:val="00A47D08"/>
    <w:rsid w:val="00A54CEC"/>
    <w:rsid w:val="00A60F6F"/>
    <w:rsid w:val="00A76362"/>
    <w:rsid w:val="00A774BC"/>
    <w:rsid w:val="00A91001"/>
    <w:rsid w:val="00A979C4"/>
    <w:rsid w:val="00AE2702"/>
    <w:rsid w:val="00AE7039"/>
    <w:rsid w:val="00AF2105"/>
    <w:rsid w:val="00AF5FA7"/>
    <w:rsid w:val="00AF68B0"/>
    <w:rsid w:val="00B00596"/>
    <w:rsid w:val="00B15983"/>
    <w:rsid w:val="00B359CA"/>
    <w:rsid w:val="00B45C8A"/>
    <w:rsid w:val="00B4728B"/>
    <w:rsid w:val="00B57307"/>
    <w:rsid w:val="00B57D2C"/>
    <w:rsid w:val="00B60F49"/>
    <w:rsid w:val="00B64A72"/>
    <w:rsid w:val="00B65858"/>
    <w:rsid w:val="00B674ED"/>
    <w:rsid w:val="00B8066D"/>
    <w:rsid w:val="00B8106C"/>
    <w:rsid w:val="00B84620"/>
    <w:rsid w:val="00B85089"/>
    <w:rsid w:val="00B875CC"/>
    <w:rsid w:val="00B915E8"/>
    <w:rsid w:val="00B9406C"/>
    <w:rsid w:val="00BA4004"/>
    <w:rsid w:val="00BA4319"/>
    <w:rsid w:val="00BB1B62"/>
    <w:rsid w:val="00BB2282"/>
    <w:rsid w:val="00BB511A"/>
    <w:rsid w:val="00BD3199"/>
    <w:rsid w:val="00BD34C5"/>
    <w:rsid w:val="00BE23AD"/>
    <w:rsid w:val="00BF772D"/>
    <w:rsid w:val="00BF7E9B"/>
    <w:rsid w:val="00C04566"/>
    <w:rsid w:val="00C10D3A"/>
    <w:rsid w:val="00C1505D"/>
    <w:rsid w:val="00C1700D"/>
    <w:rsid w:val="00C2060E"/>
    <w:rsid w:val="00C212D0"/>
    <w:rsid w:val="00C25907"/>
    <w:rsid w:val="00C37F40"/>
    <w:rsid w:val="00C4621F"/>
    <w:rsid w:val="00C476E2"/>
    <w:rsid w:val="00C51BD2"/>
    <w:rsid w:val="00C611C8"/>
    <w:rsid w:val="00C74AF9"/>
    <w:rsid w:val="00C80B70"/>
    <w:rsid w:val="00C82B91"/>
    <w:rsid w:val="00C843D7"/>
    <w:rsid w:val="00C861E4"/>
    <w:rsid w:val="00C97597"/>
    <w:rsid w:val="00CB3C0E"/>
    <w:rsid w:val="00CC211F"/>
    <w:rsid w:val="00CC41B2"/>
    <w:rsid w:val="00CD6939"/>
    <w:rsid w:val="00CE4724"/>
    <w:rsid w:val="00CF2053"/>
    <w:rsid w:val="00CF74DC"/>
    <w:rsid w:val="00D25149"/>
    <w:rsid w:val="00D37567"/>
    <w:rsid w:val="00D47871"/>
    <w:rsid w:val="00D773AC"/>
    <w:rsid w:val="00D77A0B"/>
    <w:rsid w:val="00D8125B"/>
    <w:rsid w:val="00DA32DF"/>
    <w:rsid w:val="00DB4C9F"/>
    <w:rsid w:val="00DC41C3"/>
    <w:rsid w:val="00DC6EED"/>
    <w:rsid w:val="00DE11D4"/>
    <w:rsid w:val="00DE2396"/>
    <w:rsid w:val="00DF0425"/>
    <w:rsid w:val="00E0003F"/>
    <w:rsid w:val="00E017F2"/>
    <w:rsid w:val="00E0492F"/>
    <w:rsid w:val="00E056E9"/>
    <w:rsid w:val="00E16FC2"/>
    <w:rsid w:val="00E2613A"/>
    <w:rsid w:val="00E455F9"/>
    <w:rsid w:val="00E467E1"/>
    <w:rsid w:val="00E60D11"/>
    <w:rsid w:val="00E61CF5"/>
    <w:rsid w:val="00E7521B"/>
    <w:rsid w:val="00E861AB"/>
    <w:rsid w:val="00EA4678"/>
    <w:rsid w:val="00EC19B1"/>
    <w:rsid w:val="00ED6BB3"/>
    <w:rsid w:val="00EF17FD"/>
    <w:rsid w:val="00EF203A"/>
    <w:rsid w:val="00EF4911"/>
    <w:rsid w:val="00F00EFA"/>
    <w:rsid w:val="00F015DD"/>
    <w:rsid w:val="00F05154"/>
    <w:rsid w:val="00F1176C"/>
    <w:rsid w:val="00F22FA9"/>
    <w:rsid w:val="00F4057C"/>
    <w:rsid w:val="00F822D5"/>
    <w:rsid w:val="00F973CC"/>
    <w:rsid w:val="00FB2FA3"/>
    <w:rsid w:val="00FB6469"/>
    <w:rsid w:val="00FC5052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4C26D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12</cp:revision>
  <cp:lastPrinted>2019-10-29T11:40:00Z</cp:lastPrinted>
  <dcterms:created xsi:type="dcterms:W3CDTF">2019-10-29T10:45:00Z</dcterms:created>
  <dcterms:modified xsi:type="dcterms:W3CDTF">2019-10-30T13:25:00Z</dcterms:modified>
</cp:coreProperties>
</file>